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49" w:rsidRDefault="00D21449" w:rsidP="00D21449">
      <w:r>
        <w:t>Dear Applicant,</w:t>
      </w:r>
    </w:p>
    <w:p w:rsidR="00D21449" w:rsidRDefault="00D21449" w:rsidP="00D21449"/>
    <w:p w:rsidR="00D21449" w:rsidRDefault="00D21449" w:rsidP="00D21449">
      <w:r>
        <w:t xml:space="preserve">Thank you for submitting your application form to work with </w:t>
      </w:r>
      <w:proofErr w:type="spellStart"/>
      <w:r>
        <w:t>Notts</w:t>
      </w:r>
      <w:proofErr w:type="spellEnd"/>
      <w:r>
        <w:t xml:space="preserve"> SVSS.</w:t>
      </w:r>
    </w:p>
    <w:p w:rsidR="00D21449" w:rsidRDefault="00D21449" w:rsidP="00D21449"/>
    <w:p w:rsidR="00D21449" w:rsidRDefault="00D21449" w:rsidP="00D21449">
      <w:r>
        <w:t>As part of our ongoing commitment to ensuring equality of opportunities, we would be grateful if you would complete our Equal Opportunities Monitoring Form.</w:t>
      </w:r>
    </w:p>
    <w:p w:rsidR="00D21449" w:rsidRDefault="00D21449" w:rsidP="00D21449"/>
    <w:p w:rsidR="00D21449" w:rsidRDefault="00D21449" w:rsidP="00D21449">
      <w:r>
        <w:t xml:space="preserve">All responses to our Equal Opportunities Monitoring Forms are anonymous and we have no way of matching your response to your completed application form.  </w:t>
      </w:r>
    </w:p>
    <w:p w:rsidR="00D21449" w:rsidRDefault="00D21449" w:rsidP="00D21449"/>
    <w:p w:rsidR="00D21449" w:rsidRDefault="00D21449" w:rsidP="00D21449">
      <w:r>
        <w:t xml:space="preserve">If you have any queries, please do not hesitate to contact </w:t>
      </w:r>
      <w:r>
        <w:t>us</w:t>
      </w:r>
      <w:r>
        <w:t>.</w:t>
      </w:r>
    </w:p>
    <w:p w:rsidR="00D21449" w:rsidRDefault="00D21449" w:rsidP="00D21449"/>
    <w:p w:rsidR="00D21449" w:rsidRDefault="00D21449" w:rsidP="00D21449">
      <w:r>
        <w:t>With kind regards,</w:t>
      </w:r>
    </w:p>
    <w:p w:rsidR="00D21449" w:rsidRDefault="00D21449" w:rsidP="00D21449"/>
    <w:p w:rsidR="00D21449" w:rsidRDefault="00D21449" w:rsidP="00D21449">
      <w:r>
        <w:t>Tanya Gosling</w:t>
      </w:r>
    </w:p>
    <w:p w:rsidR="00D21449" w:rsidRDefault="00D21449" w:rsidP="00D21449">
      <w:r>
        <w:t>Office Administrator</w:t>
      </w:r>
      <w:bookmarkStart w:id="0" w:name="_GoBack"/>
      <w:bookmarkEnd w:id="0"/>
    </w:p>
    <w:p w:rsidR="00D21449" w:rsidRDefault="00D21449" w:rsidP="00D21449"/>
    <w:p w:rsidR="003F05A7" w:rsidRDefault="00D21449"/>
    <w:sectPr w:rsidR="003F0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49"/>
    <w:rsid w:val="004D2213"/>
    <w:rsid w:val="00D21449"/>
    <w:rsid w:val="00D8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1735"/>
  <w15:chartTrackingRefBased/>
  <w15:docId w15:val="{2474FDB5-8DDC-4A7B-ADCE-36270334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4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4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Jardine</dc:creator>
  <cp:keywords/>
  <dc:description/>
  <cp:lastModifiedBy>Karen Jardine</cp:lastModifiedBy>
  <cp:revision>1</cp:revision>
  <dcterms:created xsi:type="dcterms:W3CDTF">2019-08-15T11:44:00Z</dcterms:created>
  <dcterms:modified xsi:type="dcterms:W3CDTF">2019-08-15T11:59:00Z</dcterms:modified>
</cp:coreProperties>
</file>